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3B13F8">
        <w:rPr>
          <w:rFonts w:ascii="Times New Roman" w:hAnsi="Times New Roman" w:cs="Times New Roman"/>
          <w:sz w:val="24"/>
          <w:szCs w:val="30"/>
        </w:rPr>
        <w:t xml:space="preserve">Obcou </w:t>
      </w:r>
      <w:r w:rsidR="003B13F8">
        <w:rPr>
          <w:rFonts w:ascii="Times New Roman" w:hAnsi="Times New Roman" w:cs="Times New Roman"/>
          <w:sz w:val="24"/>
          <w:szCs w:val="24"/>
        </w:rPr>
        <w:t>Blažice, Blažice 53, 044 16 Bohdanovce</w:t>
      </w:r>
      <w:r w:rsidR="003B13F8" w:rsidRPr="00276223">
        <w:rPr>
          <w:rFonts w:ascii="Times New Roman" w:hAnsi="Times New Roman" w:cs="Times New Roman"/>
          <w:sz w:val="24"/>
          <w:szCs w:val="30"/>
        </w:rPr>
        <w:t xml:space="preserve"> (ďalej len „verejný  obstarávateľ“) na obstaranie predmetu zákazky</w:t>
      </w:r>
      <w:r w:rsidR="003B13F8">
        <w:rPr>
          <w:rFonts w:ascii="Times New Roman" w:hAnsi="Times New Roman" w:cs="Times New Roman"/>
          <w:sz w:val="24"/>
          <w:szCs w:val="30"/>
        </w:rPr>
        <w:t xml:space="preserve">: </w:t>
      </w:r>
      <w:r w:rsidR="003B13F8" w:rsidRPr="0000541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3B13F8">
        <w:rPr>
          <w:rFonts w:ascii="Times New Roman" w:hAnsi="Times New Roman" w:cs="Times New Roman"/>
          <w:b/>
          <w:bCs/>
          <w:sz w:val="24"/>
          <w:szCs w:val="24"/>
        </w:rPr>
        <w:t>Trávenie voľného času v obci Blažice</w:t>
      </w:r>
      <w:r w:rsidR="003432E9" w:rsidRPr="003432E9">
        <w:rPr>
          <w:rFonts w:ascii="Times New Roman" w:hAnsi="Times New Roman" w:cs="Times New Roman"/>
          <w:b/>
          <w:sz w:val="24"/>
          <w:szCs w:val="30"/>
        </w:rPr>
        <w:t>“</w:t>
      </w:r>
      <w:r w:rsidR="00A7079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7F" w:rsidRDefault="00A13C7F" w:rsidP="000A5185">
      <w:pPr>
        <w:spacing w:after="0" w:line="240" w:lineRule="auto"/>
      </w:pPr>
      <w:r>
        <w:separator/>
      </w:r>
    </w:p>
  </w:endnote>
  <w:endnote w:type="continuationSeparator" w:id="0">
    <w:p w:rsidR="00A13C7F" w:rsidRDefault="00A13C7F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7F" w:rsidRDefault="00A13C7F" w:rsidP="000A5185">
      <w:pPr>
        <w:spacing w:after="0" w:line="240" w:lineRule="auto"/>
      </w:pPr>
      <w:r>
        <w:separator/>
      </w:r>
    </w:p>
  </w:footnote>
  <w:footnote w:type="continuationSeparator" w:id="0">
    <w:p w:rsidR="00A13C7F" w:rsidRDefault="00A13C7F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47" w:rsidRPr="006501D5" w:rsidRDefault="003B13F8" w:rsidP="00632F47">
    <w:pPr>
      <w:pStyle w:val="Hlavika"/>
      <w:spacing w:line="276" w:lineRule="auto"/>
      <w:jc w:val="center"/>
      <w:rPr>
        <w:rFonts w:asciiTheme="minorHAnsi" w:hAnsiTheme="minorHAnsi"/>
        <w:szCs w:val="24"/>
      </w:rPr>
    </w:pPr>
    <w:r>
      <w:rPr>
        <w:rFonts w:ascii="Verdana" w:hAnsi="Verdana"/>
        <w:noProof/>
      </w:rPr>
      <w:drawing>
        <wp:inline distT="0" distB="0" distL="0" distR="0">
          <wp:extent cx="542925" cy="581025"/>
          <wp:effectExtent l="19050" t="0" r="9525" b="0"/>
          <wp:docPr id="2" name="Obrázok 1" descr="Erb Blaž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Blaž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2F47" w:rsidRPr="008E2232">
      <w:rPr>
        <w:rFonts w:asciiTheme="minorHAnsi" w:hAnsiTheme="minorHAnsi"/>
        <w:b/>
        <w:szCs w:val="24"/>
      </w:rPr>
      <w:t xml:space="preserve">Obec </w:t>
    </w:r>
    <w:r>
      <w:rPr>
        <w:rFonts w:asciiTheme="minorHAnsi" w:hAnsiTheme="minorHAnsi"/>
        <w:b/>
        <w:szCs w:val="24"/>
      </w:rPr>
      <w:t>Blažice, Obecný úrad, Blažice 53, 044 16, Bohdanovce</w:t>
    </w:r>
  </w:p>
  <w:p w:rsidR="000A5185" w:rsidRPr="008903B9" w:rsidRDefault="000A5185" w:rsidP="008903B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6C10"/>
    <w:rsid w:val="000A5185"/>
    <w:rsid w:val="000C755F"/>
    <w:rsid w:val="000E5B83"/>
    <w:rsid w:val="0015773A"/>
    <w:rsid w:val="00163009"/>
    <w:rsid w:val="001B084F"/>
    <w:rsid w:val="0029041A"/>
    <w:rsid w:val="003432E9"/>
    <w:rsid w:val="003A769F"/>
    <w:rsid w:val="003B13F8"/>
    <w:rsid w:val="003E3798"/>
    <w:rsid w:val="005107FA"/>
    <w:rsid w:val="00512FC6"/>
    <w:rsid w:val="005758C0"/>
    <w:rsid w:val="00632F47"/>
    <w:rsid w:val="00656B89"/>
    <w:rsid w:val="00662830"/>
    <w:rsid w:val="00680299"/>
    <w:rsid w:val="006A74E0"/>
    <w:rsid w:val="00734F0C"/>
    <w:rsid w:val="00790108"/>
    <w:rsid w:val="0079732F"/>
    <w:rsid w:val="00806EFD"/>
    <w:rsid w:val="00840E8B"/>
    <w:rsid w:val="00857B4E"/>
    <w:rsid w:val="008903B9"/>
    <w:rsid w:val="008A7366"/>
    <w:rsid w:val="008D4736"/>
    <w:rsid w:val="008F5C91"/>
    <w:rsid w:val="00966C10"/>
    <w:rsid w:val="009B3F01"/>
    <w:rsid w:val="00A13C7F"/>
    <w:rsid w:val="00A2331D"/>
    <w:rsid w:val="00A2454A"/>
    <w:rsid w:val="00A31157"/>
    <w:rsid w:val="00A66C61"/>
    <w:rsid w:val="00A70793"/>
    <w:rsid w:val="00AC2B03"/>
    <w:rsid w:val="00B46797"/>
    <w:rsid w:val="00C37802"/>
    <w:rsid w:val="00D12029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fabry</cp:lastModifiedBy>
  <cp:revision>23</cp:revision>
  <dcterms:created xsi:type="dcterms:W3CDTF">2019-05-02T10:44:00Z</dcterms:created>
  <dcterms:modified xsi:type="dcterms:W3CDTF">2019-11-14T08:40:00Z</dcterms:modified>
</cp:coreProperties>
</file>